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A1" w:rsidRDefault="00D546A1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E83" w:rsidRDefault="00654E83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01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A6BCB" w:rsidRPr="00CA001F" w:rsidRDefault="004A6BCB" w:rsidP="0007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67C" w:rsidRDefault="00813C24" w:rsidP="00F47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459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Pr="00797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BD1" w:rsidRPr="00EE2BD1" w:rsidRDefault="00813C24" w:rsidP="00EE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F4">
        <w:rPr>
          <w:rFonts w:ascii="Times New Roman" w:hAnsi="Times New Roman" w:cs="Times New Roman"/>
          <w:b/>
          <w:sz w:val="28"/>
          <w:szCs w:val="28"/>
        </w:rPr>
        <w:t>«</w:t>
      </w:r>
      <w:r w:rsidR="00EE2BD1" w:rsidRPr="00EE2BD1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EE2BD1" w:rsidRPr="00EE2BD1" w:rsidRDefault="00EE2BD1" w:rsidP="00EE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BD1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EE2BD1" w:rsidRPr="00EE2BD1" w:rsidRDefault="00EE2BD1" w:rsidP="00EE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BD1">
        <w:rPr>
          <w:rFonts w:ascii="Times New Roman" w:hAnsi="Times New Roman" w:cs="Times New Roman"/>
          <w:b/>
          <w:sz w:val="28"/>
          <w:szCs w:val="28"/>
        </w:rPr>
        <w:t xml:space="preserve">«Оформление согласия нанимателю на вселение </w:t>
      </w:r>
      <w:proofErr w:type="gramStart"/>
      <w:r w:rsidRPr="00EE2BD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E2BD1">
        <w:rPr>
          <w:rFonts w:ascii="Times New Roman" w:hAnsi="Times New Roman" w:cs="Times New Roman"/>
          <w:b/>
          <w:sz w:val="28"/>
          <w:szCs w:val="28"/>
        </w:rPr>
        <w:t xml:space="preserve"> занимаемое</w:t>
      </w:r>
    </w:p>
    <w:p w:rsidR="00EE2BD1" w:rsidRPr="00EE2BD1" w:rsidRDefault="00EE2BD1" w:rsidP="00EE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BD1">
        <w:rPr>
          <w:rFonts w:ascii="Times New Roman" w:hAnsi="Times New Roman" w:cs="Times New Roman"/>
          <w:b/>
          <w:sz w:val="28"/>
          <w:szCs w:val="28"/>
        </w:rPr>
        <w:t xml:space="preserve"> им жилое помещение по договору социального найма других </w:t>
      </w:r>
    </w:p>
    <w:p w:rsidR="00FB3E1F" w:rsidRDefault="00EE2BD1" w:rsidP="00EE2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BD1">
        <w:rPr>
          <w:rFonts w:ascii="Times New Roman" w:hAnsi="Times New Roman" w:cs="Times New Roman"/>
          <w:b/>
          <w:sz w:val="28"/>
          <w:szCs w:val="28"/>
        </w:rPr>
        <w:t>граждан в качестве членов своей семьи</w:t>
      </w:r>
      <w:r w:rsidR="00FB3E1F">
        <w:rPr>
          <w:rFonts w:ascii="Times New Roman" w:hAnsi="Times New Roman" w:cs="Times New Roman"/>
          <w:b/>
          <w:sz w:val="28"/>
          <w:szCs w:val="28"/>
        </w:rPr>
        <w:t>»</w:t>
      </w:r>
    </w:p>
    <w:p w:rsidR="001A47C1" w:rsidRPr="00797459" w:rsidRDefault="001A47C1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BCB" w:rsidRPr="00797459" w:rsidRDefault="004A6BCB" w:rsidP="0007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4F4" w:rsidRDefault="00F4767C" w:rsidP="00EE2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767C">
        <w:rPr>
          <w:rFonts w:ascii="Times New Roman" w:hAnsi="Times New Roman" w:cs="Times New Roman"/>
          <w:sz w:val="28"/>
          <w:szCs w:val="28"/>
        </w:rPr>
        <w:t>В</w:t>
      </w:r>
      <w:r w:rsidR="00BE7EA8">
        <w:rPr>
          <w:rFonts w:ascii="Times New Roman" w:hAnsi="Times New Roman" w:cs="Times New Roman"/>
          <w:sz w:val="28"/>
          <w:szCs w:val="28"/>
        </w:rPr>
        <w:t xml:space="preserve"> связи с внесением в порядок разработки и утверждения административных регламентов предоставления муниципальных услуг городского округа «Город Белгород», утвержденный </w:t>
      </w:r>
      <w:r w:rsidR="00316BCA" w:rsidRPr="00316BCA">
        <w:rPr>
          <w:rFonts w:ascii="Times New Roman" w:hAnsi="Times New Roman" w:cs="Times New Roman"/>
          <w:sz w:val="28"/>
          <w:szCs w:val="28"/>
        </w:rPr>
        <w:t>постановлени</w:t>
      </w:r>
      <w:r w:rsidR="00BE7EA8">
        <w:rPr>
          <w:rFonts w:ascii="Times New Roman" w:hAnsi="Times New Roman" w:cs="Times New Roman"/>
          <w:sz w:val="28"/>
          <w:szCs w:val="28"/>
        </w:rPr>
        <w:t>ем</w:t>
      </w:r>
      <w:r w:rsid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администрации города Белгорода от 01 декабря 2022 года № </w:t>
      </w:r>
      <w:r w:rsidR="00316BCA">
        <w:rPr>
          <w:rFonts w:ascii="Times New Roman" w:hAnsi="Times New Roman" w:cs="Times New Roman"/>
          <w:sz w:val="28"/>
          <w:szCs w:val="28"/>
        </w:rPr>
        <w:t>227</w:t>
      </w:r>
      <w:r w:rsidR="00316BCA" w:rsidRPr="00316BCA">
        <w:rPr>
          <w:rFonts w:ascii="Times New Roman" w:hAnsi="Times New Roman" w:cs="Times New Roman"/>
          <w:sz w:val="28"/>
          <w:szCs w:val="28"/>
        </w:rPr>
        <w:t xml:space="preserve"> </w:t>
      </w:r>
      <w:r w:rsidR="00BE7E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16BCA" w:rsidRPr="00316BCA">
        <w:rPr>
          <w:rFonts w:ascii="Times New Roman" w:hAnsi="Times New Roman" w:cs="Times New Roman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на территории горо</w:t>
      </w:r>
      <w:r w:rsidR="00BE7EA8">
        <w:rPr>
          <w:rFonts w:ascii="Times New Roman" w:hAnsi="Times New Roman" w:cs="Times New Roman"/>
          <w:sz w:val="28"/>
          <w:szCs w:val="28"/>
        </w:rPr>
        <w:t xml:space="preserve">дского округа «Город Белгород»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E154F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154F4" w:rsidRPr="00E154F4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EE2BD1" w:rsidRPr="00EE2BD1">
        <w:rPr>
          <w:rFonts w:ascii="Times New Roman" w:hAnsi="Times New Roman" w:cs="Times New Roman"/>
          <w:sz w:val="28"/>
          <w:szCs w:val="28"/>
        </w:rPr>
        <w:t>Оформление согласия нани</w:t>
      </w:r>
      <w:r w:rsidR="00EE2BD1">
        <w:rPr>
          <w:rFonts w:ascii="Times New Roman" w:hAnsi="Times New Roman" w:cs="Times New Roman"/>
          <w:sz w:val="28"/>
          <w:szCs w:val="28"/>
        </w:rPr>
        <w:t>мателю на вселение в занимаемое</w:t>
      </w:r>
      <w:r w:rsidR="00EE2BD1" w:rsidRPr="00EE2BD1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End"/>
      <w:r w:rsidR="00EE2BD1" w:rsidRPr="00EE2BD1">
        <w:rPr>
          <w:rFonts w:ascii="Times New Roman" w:hAnsi="Times New Roman" w:cs="Times New Roman"/>
          <w:sz w:val="28"/>
          <w:szCs w:val="28"/>
        </w:rPr>
        <w:t xml:space="preserve"> жилое помещение по дог</w:t>
      </w:r>
      <w:r w:rsidR="00EE2BD1">
        <w:rPr>
          <w:rFonts w:ascii="Times New Roman" w:hAnsi="Times New Roman" w:cs="Times New Roman"/>
          <w:sz w:val="28"/>
          <w:szCs w:val="28"/>
        </w:rPr>
        <w:t xml:space="preserve">овору социального найма других </w:t>
      </w:r>
      <w:r w:rsidR="00EE2BD1" w:rsidRPr="00EE2BD1">
        <w:rPr>
          <w:rFonts w:ascii="Times New Roman" w:hAnsi="Times New Roman" w:cs="Times New Roman"/>
          <w:sz w:val="28"/>
          <w:szCs w:val="28"/>
        </w:rPr>
        <w:t>граждан в качестве членов своей семьи</w:t>
      </w:r>
      <w:r w:rsidR="00E154F4">
        <w:rPr>
          <w:rFonts w:ascii="Times New Roman" w:hAnsi="Times New Roman" w:cs="Times New Roman"/>
          <w:sz w:val="28"/>
          <w:szCs w:val="28"/>
        </w:rPr>
        <w:t>».</w:t>
      </w:r>
    </w:p>
    <w:p w:rsidR="008C56A3" w:rsidRDefault="001561D4" w:rsidP="00EE2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30D">
        <w:rPr>
          <w:rFonts w:ascii="Times New Roman" w:hAnsi="Times New Roman" w:cs="Times New Roman"/>
          <w:sz w:val="28"/>
          <w:szCs w:val="28"/>
        </w:rPr>
        <w:t>Жилищным управлением администрации города Белгорода</w:t>
      </w:r>
      <w:r w:rsidR="008450C3">
        <w:rPr>
          <w:rFonts w:ascii="Times New Roman" w:hAnsi="Times New Roman" w:cs="Times New Roman"/>
          <w:sz w:val="28"/>
          <w:szCs w:val="28"/>
        </w:rPr>
        <w:t xml:space="preserve">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8450C3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DC78D6" w:rsidRPr="009C630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93F99">
        <w:rPr>
          <w:rFonts w:ascii="Times New Roman" w:hAnsi="Times New Roman" w:cs="Times New Roman"/>
          <w:sz w:val="28"/>
          <w:szCs w:val="28"/>
        </w:rPr>
        <w:t>постановления</w:t>
      </w:r>
      <w:r w:rsidR="00EB7D74" w:rsidRPr="009C630D">
        <w:rPr>
          <w:rFonts w:ascii="Times New Roman" w:hAnsi="Times New Roman" w:cs="Times New Roman"/>
          <w:sz w:val="28"/>
          <w:szCs w:val="28"/>
        </w:rPr>
        <w:t xml:space="preserve"> </w:t>
      </w:r>
      <w:r w:rsidR="002A4EF4" w:rsidRPr="002A4EF4">
        <w:rPr>
          <w:rFonts w:ascii="Times New Roman" w:hAnsi="Times New Roman" w:cs="Times New Roman"/>
          <w:sz w:val="28"/>
          <w:szCs w:val="28"/>
        </w:rPr>
        <w:t>«</w:t>
      </w:r>
      <w:r w:rsidR="00EE2BD1" w:rsidRPr="00EE2BD1">
        <w:rPr>
          <w:rFonts w:ascii="Times New Roman" w:hAnsi="Times New Roman" w:cs="Times New Roman"/>
          <w:sz w:val="28"/>
          <w:szCs w:val="28"/>
        </w:rPr>
        <w:t>Об утверждени</w:t>
      </w:r>
      <w:r w:rsidR="00EE2BD1">
        <w:rPr>
          <w:rFonts w:ascii="Times New Roman" w:hAnsi="Times New Roman" w:cs="Times New Roman"/>
          <w:sz w:val="28"/>
          <w:szCs w:val="28"/>
        </w:rPr>
        <w:t xml:space="preserve">и административного регламента </w:t>
      </w:r>
      <w:r w:rsidR="00EE2BD1" w:rsidRPr="00EE2BD1">
        <w:rPr>
          <w:rFonts w:ascii="Times New Roman" w:hAnsi="Times New Roman" w:cs="Times New Roman"/>
          <w:sz w:val="28"/>
          <w:szCs w:val="28"/>
        </w:rPr>
        <w:t>предо</w:t>
      </w:r>
      <w:r w:rsidR="00EE2BD1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 w:rsidR="00EE2BD1" w:rsidRPr="00EE2BD1">
        <w:rPr>
          <w:rFonts w:ascii="Times New Roman" w:hAnsi="Times New Roman" w:cs="Times New Roman"/>
          <w:sz w:val="28"/>
          <w:szCs w:val="28"/>
        </w:rPr>
        <w:t>«Оформление согласия нани</w:t>
      </w:r>
      <w:r w:rsidR="00EE2BD1">
        <w:rPr>
          <w:rFonts w:ascii="Times New Roman" w:hAnsi="Times New Roman" w:cs="Times New Roman"/>
          <w:sz w:val="28"/>
          <w:szCs w:val="28"/>
        </w:rPr>
        <w:t>мателю на вселение в занимаемое</w:t>
      </w:r>
      <w:r w:rsidR="00EE2BD1" w:rsidRPr="00EE2BD1">
        <w:rPr>
          <w:rFonts w:ascii="Times New Roman" w:hAnsi="Times New Roman" w:cs="Times New Roman"/>
          <w:sz w:val="28"/>
          <w:szCs w:val="28"/>
        </w:rPr>
        <w:t xml:space="preserve"> им жилое помещение по дог</w:t>
      </w:r>
      <w:r w:rsidR="00EE2BD1">
        <w:rPr>
          <w:rFonts w:ascii="Times New Roman" w:hAnsi="Times New Roman" w:cs="Times New Roman"/>
          <w:sz w:val="28"/>
          <w:szCs w:val="28"/>
        </w:rPr>
        <w:t xml:space="preserve">овору социального найма других </w:t>
      </w:r>
      <w:bookmarkStart w:id="0" w:name="_GoBack"/>
      <w:bookmarkEnd w:id="0"/>
      <w:r w:rsidR="00EE2BD1" w:rsidRPr="00EE2BD1">
        <w:rPr>
          <w:rFonts w:ascii="Times New Roman" w:hAnsi="Times New Roman" w:cs="Times New Roman"/>
          <w:sz w:val="28"/>
          <w:szCs w:val="28"/>
        </w:rPr>
        <w:t>граждан в качестве членов своей семьи</w:t>
      </w:r>
      <w:r w:rsidR="008C56A3">
        <w:rPr>
          <w:rFonts w:ascii="Times New Roman" w:hAnsi="Times New Roman" w:cs="Times New Roman"/>
          <w:sz w:val="28"/>
          <w:szCs w:val="28"/>
        </w:rPr>
        <w:t>».</w:t>
      </w:r>
    </w:p>
    <w:p w:rsidR="001A47C1" w:rsidRDefault="001A47C1" w:rsidP="001A47C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6F34" w:rsidRPr="00532EC8" w:rsidRDefault="00866F34" w:rsidP="008A03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1796E" w:rsidRDefault="00B1796E" w:rsidP="008C56A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8C56A3" w:rsidRPr="001F417B">
        <w:rPr>
          <w:rFonts w:ascii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</w:rPr>
        <w:t>ь жилищного</w:t>
      </w:r>
    </w:p>
    <w:p w:rsidR="00866F34" w:rsidRPr="00B1796E" w:rsidRDefault="00B1796E" w:rsidP="008A03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управления                                                          </w:t>
      </w:r>
      <w:r w:rsidR="00E154F4">
        <w:rPr>
          <w:rFonts w:ascii="Times New Roman" w:hAnsi="Times New Roman" w:cs="Times New Roman"/>
          <w:b/>
          <w:sz w:val="28"/>
          <w:szCs w:val="28"/>
        </w:rPr>
        <w:t xml:space="preserve">                       А.С. Сергеев</w:t>
      </w:r>
    </w:p>
    <w:sectPr w:rsidR="00866F34" w:rsidRPr="00B1796E" w:rsidSect="00A519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4E83"/>
    <w:rsid w:val="00001FEE"/>
    <w:rsid w:val="00040297"/>
    <w:rsid w:val="000551AB"/>
    <w:rsid w:val="00070A94"/>
    <w:rsid w:val="0009350D"/>
    <w:rsid w:val="000953FB"/>
    <w:rsid w:val="000F1AF0"/>
    <w:rsid w:val="000F58BD"/>
    <w:rsid w:val="00115D4A"/>
    <w:rsid w:val="001411B1"/>
    <w:rsid w:val="00142CFB"/>
    <w:rsid w:val="001561D4"/>
    <w:rsid w:val="0016263E"/>
    <w:rsid w:val="00166FDC"/>
    <w:rsid w:val="00171DAF"/>
    <w:rsid w:val="001961BD"/>
    <w:rsid w:val="001A47C1"/>
    <w:rsid w:val="001F417B"/>
    <w:rsid w:val="00286A9D"/>
    <w:rsid w:val="002A0339"/>
    <w:rsid w:val="002A452F"/>
    <w:rsid w:val="002A4EF4"/>
    <w:rsid w:val="00316BCA"/>
    <w:rsid w:val="00354C3E"/>
    <w:rsid w:val="00375350"/>
    <w:rsid w:val="003A34D4"/>
    <w:rsid w:val="003A7809"/>
    <w:rsid w:val="003F65E7"/>
    <w:rsid w:val="00416ACE"/>
    <w:rsid w:val="00427AD4"/>
    <w:rsid w:val="00431643"/>
    <w:rsid w:val="004644FA"/>
    <w:rsid w:val="004A6BCB"/>
    <w:rsid w:val="004B7133"/>
    <w:rsid w:val="004E1EE4"/>
    <w:rsid w:val="00532EC8"/>
    <w:rsid w:val="005B1A9E"/>
    <w:rsid w:val="005C605A"/>
    <w:rsid w:val="005E5632"/>
    <w:rsid w:val="0060355B"/>
    <w:rsid w:val="00631FFF"/>
    <w:rsid w:val="0063651B"/>
    <w:rsid w:val="00654E83"/>
    <w:rsid w:val="006F3F20"/>
    <w:rsid w:val="0073036B"/>
    <w:rsid w:val="0073749C"/>
    <w:rsid w:val="00780661"/>
    <w:rsid w:val="00797459"/>
    <w:rsid w:val="007F4BA7"/>
    <w:rsid w:val="00813C24"/>
    <w:rsid w:val="00843DB4"/>
    <w:rsid w:val="008450C3"/>
    <w:rsid w:val="00866F34"/>
    <w:rsid w:val="008725AD"/>
    <w:rsid w:val="008855EB"/>
    <w:rsid w:val="008A0355"/>
    <w:rsid w:val="008A1527"/>
    <w:rsid w:val="008B0D6A"/>
    <w:rsid w:val="008C56A3"/>
    <w:rsid w:val="008D24F8"/>
    <w:rsid w:val="008E5FF7"/>
    <w:rsid w:val="0092378C"/>
    <w:rsid w:val="009A7F07"/>
    <w:rsid w:val="009C630D"/>
    <w:rsid w:val="009D3417"/>
    <w:rsid w:val="009D7BA0"/>
    <w:rsid w:val="00A12A68"/>
    <w:rsid w:val="00A51946"/>
    <w:rsid w:val="00A75B66"/>
    <w:rsid w:val="00AC5EA0"/>
    <w:rsid w:val="00AD79FE"/>
    <w:rsid w:val="00AE1A34"/>
    <w:rsid w:val="00B1393E"/>
    <w:rsid w:val="00B1796E"/>
    <w:rsid w:val="00B52111"/>
    <w:rsid w:val="00B609DA"/>
    <w:rsid w:val="00B94616"/>
    <w:rsid w:val="00B9680B"/>
    <w:rsid w:val="00BC028B"/>
    <w:rsid w:val="00BE7EA8"/>
    <w:rsid w:val="00C05D24"/>
    <w:rsid w:val="00C37562"/>
    <w:rsid w:val="00C86409"/>
    <w:rsid w:val="00C91939"/>
    <w:rsid w:val="00C965E1"/>
    <w:rsid w:val="00CA001F"/>
    <w:rsid w:val="00CD3A09"/>
    <w:rsid w:val="00D546A1"/>
    <w:rsid w:val="00D90A4D"/>
    <w:rsid w:val="00D93F99"/>
    <w:rsid w:val="00DB3CCB"/>
    <w:rsid w:val="00DC78D6"/>
    <w:rsid w:val="00E02D0A"/>
    <w:rsid w:val="00E154F4"/>
    <w:rsid w:val="00E22847"/>
    <w:rsid w:val="00E26DEB"/>
    <w:rsid w:val="00EB1A8E"/>
    <w:rsid w:val="00EB22CD"/>
    <w:rsid w:val="00EB7D74"/>
    <w:rsid w:val="00EC18FF"/>
    <w:rsid w:val="00EE2BD1"/>
    <w:rsid w:val="00EF72FB"/>
    <w:rsid w:val="00F043A2"/>
    <w:rsid w:val="00F131D7"/>
    <w:rsid w:val="00F4767C"/>
    <w:rsid w:val="00FA26DB"/>
    <w:rsid w:val="00FB3E1F"/>
    <w:rsid w:val="00FC2F79"/>
    <w:rsid w:val="00FD3472"/>
    <w:rsid w:val="00FE10F1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EDC9-1EEA-42E6-B583-92A6F1CA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Бабешко Елена Николаевна</cp:lastModifiedBy>
  <cp:revision>36</cp:revision>
  <cp:lastPrinted>2026-01-30T14:07:00Z</cp:lastPrinted>
  <dcterms:created xsi:type="dcterms:W3CDTF">2015-11-27T09:16:00Z</dcterms:created>
  <dcterms:modified xsi:type="dcterms:W3CDTF">2026-01-30T14:07:00Z</dcterms:modified>
</cp:coreProperties>
</file>